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A420A" w14:textId="77777777" w:rsidR="00963E4E" w:rsidRDefault="00A22C43" w:rsidP="00850A2F">
      <w:pPr>
        <w:jc w:val="center"/>
        <w:rPr>
          <w:b/>
          <w:lang w:val="uk-UA"/>
        </w:rPr>
      </w:pPr>
      <w:r>
        <w:rPr>
          <w:b/>
          <w:lang w:val="uk-UA"/>
        </w:rPr>
        <w:t>Зведені дані</w:t>
      </w:r>
      <w:r w:rsidR="00850A2F" w:rsidRPr="00CD32FF">
        <w:rPr>
          <w:b/>
          <w:lang w:val="uk-UA"/>
        </w:rPr>
        <w:t xml:space="preserve"> моніторингу навчальних досягнень вихованців старшого дошкільного  віку комунального закладу</w:t>
      </w:r>
    </w:p>
    <w:p w14:paraId="7F0443A9" w14:textId="27C9EDF9" w:rsidR="007C4645" w:rsidRDefault="00850A2F" w:rsidP="00850A2F">
      <w:pPr>
        <w:jc w:val="center"/>
        <w:rPr>
          <w:b/>
          <w:lang w:val="uk-UA"/>
        </w:rPr>
      </w:pPr>
      <w:r w:rsidRPr="00CD32FF">
        <w:rPr>
          <w:b/>
          <w:lang w:val="uk-UA"/>
        </w:rPr>
        <w:t xml:space="preserve"> «Дошкільний н</w:t>
      </w:r>
      <w:r w:rsidR="0047667A">
        <w:rPr>
          <w:b/>
          <w:lang w:val="uk-UA"/>
        </w:rPr>
        <w:t>авчальний заклад (ясла-садок) №</w:t>
      </w:r>
      <w:r w:rsidR="003535F1">
        <w:rPr>
          <w:b/>
          <w:lang w:val="uk-UA"/>
        </w:rPr>
        <w:t>345</w:t>
      </w:r>
      <w:r w:rsidR="0047667A">
        <w:rPr>
          <w:b/>
          <w:lang w:val="uk-UA"/>
        </w:rPr>
        <w:t xml:space="preserve"> комбінованого типу</w:t>
      </w:r>
      <w:r w:rsidRPr="00CD32FF">
        <w:rPr>
          <w:b/>
          <w:lang w:val="uk-UA"/>
        </w:rPr>
        <w:t xml:space="preserve"> Харківської міської ради»</w:t>
      </w:r>
      <w:r w:rsidR="00FC5BE7">
        <w:rPr>
          <w:b/>
          <w:lang w:val="uk-UA"/>
        </w:rPr>
        <w:t xml:space="preserve"> </w:t>
      </w:r>
    </w:p>
    <w:p w14:paraId="61A495EA" w14:textId="77777777" w:rsidR="00DC530B" w:rsidRPr="00503607" w:rsidRDefault="009B69D2" w:rsidP="00503607">
      <w:pPr>
        <w:jc w:val="center"/>
        <w:rPr>
          <w:b/>
          <w:lang w:val="uk-UA"/>
        </w:rPr>
      </w:pPr>
      <w:r>
        <w:rPr>
          <w:b/>
          <w:lang w:val="uk-UA"/>
        </w:rPr>
        <w:t>станом на жовтень</w:t>
      </w:r>
      <w:r w:rsidR="007A575B">
        <w:rPr>
          <w:b/>
          <w:lang w:val="uk-UA"/>
        </w:rPr>
        <w:t xml:space="preserve"> </w:t>
      </w:r>
      <w:r>
        <w:rPr>
          <w:b/>
          <w:lang w:val="uk-UA"/>
        </w:rPr>
        <w:t>2020/2021</w:t>
      </w:r>
      <w:r w:rsidR="00503607">
        <w:rPr>
          <w:b/>
          <w:lang w:val="uk-UA"/>
        </w:rPr>
        <w:t xml:space="preserve"> навчальний рік</w:t>
      </w:r>
    </w:p>
    <w:p w14:paraId="02182507" w14:textId="77777777" w:rsidR="00991ABF" w:rsidRDefault="00991ABF" w:rsidP="00991ABF">
      <w:pPr>
        <w:rPr>
          <w:lang w:val="uk-UA"/>
        </w:rPr>
      </w:pPr>
    </w:p>
    <w:p w14:paraId="73512A0C" w14:textId="77777777" w:rsidR="003B69C6" w:rsidRDefault="003B69C6" w:rsidP="00991ABF">
      <w:pPr>
        <w:rPr>
          <w:lang w:val="uk-UA"/>
        </w:rPr>
      </w:pPr>
    </w:p>
    <w:tbl>
      <w:tblPr>
        <w:tblpPr w:leftFromText="180" w:rightFromText="180" w:vertAnchor="text" w:horzAnchor="margin" w:tblpY="191"/>
        <w:tblW w:w="14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2489"/>
        <w:gridCol w:w="1586"/>
        <w:gridCol w:w="1113"/>
        <w:gridCol w:w="1476"/>
        <w:gridCol w:w="1276"/>
        <w:gridCol w:w="1417"/>
        <w:gridCol w:w="1711"/>
        <w:gridCol w:w="1377"/>
        <w:gridCol w:w="1220"/>
      </w:tblGrid>
      <w:tr w:rsidR="00F057B6" w14:paraId="73160D4D" w14:textId="77777777" w:rsidTr="00F057B6"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C70A85" w14:textId="77777777" w:rsidR="00F057B6" w:rsidRDefault="00F057B6" w:rsidP="00F057B6">
            <w:pPr>
              <w:pStyle w:val="a5"/>
              <w:tabs>
                <w:tab w:val="left" w:pos="5873"/>
              </w:tabs>
              <w:ind w:left="142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№</w:t>
            </w: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EB59F8" w14:textId="77777777" w:rsidR="00F057B6" w:rsidRDefault="00F057B6" w:rsidP="00F057B6">
            <w:pPr>
              <w:tabs>
                <w:tab w:val="left" w:pos="5873"/>
              </w:tabs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Рівень</w:t>
            </w:r>
          </w:p>
        </w:tc>
        <w:tc>
          <w:tcPr>
            <w:tcW w:w="9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76E22" w14:textId="77777777" w:rsidR="00F057B6" w:rsidRDefault="00F057B6" w:rsidP="00F057B6">
            <w:pPr>
              <w:tabs>
                <w:tab w:val="left" w:pos="5873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Освітні лінії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79160C" w14:textId="77777777" w:rsidR="00F057B6" w:rsidRDefault="00F057B6" w:rsidP="00F057B6">
            <w:pPr>
              <w:tabs>
                <w:tab w:val="left" w:pos="5873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Середній</w:t>
            </w:r>
          </w:p>
          <w:p w14:paraId="7D4FA266" w14:textId="77777777" w:rsidR="00F057B6" w:rsidRDefault="00F057B6" w:rsidP="00F057B6">
            <w:pPr>
              <w:tabs>
                <w:tab w:val="left" w:pos="5873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%</w:t>
            </w:r>
          </w:p>
        </w:tc>
      </w:tr>
      <w:tr w:rsidR="00F057B6" w14:paraId="72CBF801" w14:textId="77777777" w:rsidTr="00F057B6"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932B1" w14:textId="77777777" w:rsidR="00F057B6" w:rsidRDefault="00F057B6" w:rsidP="00F057B6">
            <w:pPr>
              <w:pStyle w:val="a5"/>
              <w:tabs>
                <w:tab w:val="left" w:pos="5873"/>
              </w:tabs>
              <w:spacing w:line="276" w:lineRule="auto"/>
              <w:ind w:left="142"/>
              <w:rPr>
                <w:lang w:val="uk-UA" w:eastAsia="en-US"/>
              </w:rPr>
            </w:pPr>
          </w:p>
        </w:tc>
        <w:tc>
          <w:tcPr>
            <w:tcW w:w="2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A838B" w14:textId="77777777" w:rsidR="00F057B6" w:rsidRDefault="00F057B6" w:rsidP="00F057B6">
            <w:pPr>
              <w:tabs>
                <w:tab w:val="left" w:pos="5873"/>
              </w:tabs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56422" w14:textId="77777777" w:rsidR="00F057B6" w:rsidRDefault="00F057B6" w:rsidP="00F057B6">
            <w:pPr>
              <w:tabs>
                <w:tab w:val="left" w:pos="5873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«Особистість дитини»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F30EA" w14:textId="77777777" w:rsidR="00F057B6" w:rsidRDefault="00F057B6" w:rsidP="00F057B6">
            <w:pPr>
              <w:tabs>
                <w:tab w:val="left" w:pos="5873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«Дитина у соціумі»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43C34" w14:textId="77777777" w:rsidR="00F057B6" w:rsidRDefault="00F057B6" w:rsidP="00F057B6">
            <w:pPr>
              <w:tabs>
                <w:tab w:val="left" w:pos="5873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«Дитина в природному довкіллі»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65D65" w14:textId="77777777" w:rsidR="00F057B6" w:rsidRDefault="00F057B6" w:rsidP="00F057B6">
            <w:pPr>
              <w:tabs>
                <w:tab w:val="left" w:pos="5873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«Дитина в світі культури»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9E8F9" w14:textId="77777777" w:rsidR="00F057B6" w:rsidRDefault="00F057B6" w:rsidP="00F057B6">
            <w:pPr>
              <w:tabs>
                <w:tab w:val="left" w:pos="5873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«Гра дитини»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B66E7" w14:textId="77777777" w:rsidR="00F057B6" w:rsidRDefault="00F057B6" w:rsidP="00F057B6">
            <w:pPr>
              <w:tabs>
                <w:tab w:val="left" w:pos="5873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«Дитина в сенсорно- пізнавальному просторі»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7B2F1" w14:textId="77777777" w:rsidR="00F057B6" w:rsidRDefault="00F057B6" w:rsidP="00F057B6">
            <w:pPr>
              <w:tabs>
                <w:tab w:val="left" w:pos="5873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«Мовлення дитини»</w:t>
            </w: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8751" w14:textId="77777777" w:rsidR="00F057B6" w:rsidRDefault="00F057B6" w:rsidP="00F057B6">
            <w:pPr>
              <w:tabs>
                <w:tab w:val="left" w:pos="5873"/>
              </w:tabs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F057B6" w14:paraId="37005EFB" w14:textId="77777777" w:rsidTr="00F057B6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2671" w14:textId="77777777" w:rsidR="00F057B6" w:rsidRDefault="00F057B6" w:rsidP="00F057B6">
            <w:pPr>
              <w:pStyle w:val="a5"/>
              <w:numPr>
                <w:ilvl w:val="0"/>
                <w:numId w:val="1"/>
              </w:numPr>
              <w:tabs>
                <w:tab w:val="left" w:pos="5873"/>
              </w:tabs>
              <w:spacing w:line="276" w:lineRule="auto"/>
              <w:ind w:left="426"/>
              <w:rPr>
                <w:lang w:val="uk-UA" w:eastAsia="en-US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D7C11" w14:textId="77777777" w:rsidR="00F057B6" w:rsidRDefault="00F057B6" w:rsidP="00F057B6">
            <w:pPr>
              <w:tabs>
                <w:tab w:val="left" w:pos="5873"/>
              </w:tabs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Високий, %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FD68CD" w14:textId="4B5B6E85" w:rsidR="00F057B6" w:rsidRPr="00645A2D" w:rsidRDefault="003535F1" w:rsidP="00F05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AA4508" w14:textId="77777777" w:rsidR="00F057B6" w:rsidRPr="00645A2D" w:rsidRDefault="00F057B6" w:rsidP="00F057B6">
            <w:pPr>
              <w:jc w:val="center"/>
              <w:rPr>
                <w:color w:val="000000"/>
              </w:rPr>
            </w:pPr>
            <w:r w:rsidRPr="00645A2D">
              <w:rPr>
                <w:color w:val="000000"/>
              </w:rPr>
              <w:t>53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272578" w14:textId="77777777" w:rsidR="00F057B6" w:rsidRPr="00645A2D" w:rsidRDefault="00F057B6" w:rsidP="00F057B6">
            <w:pPr>
              <w:jc w:val="center"/>
              <w:rPr>
                <w:color w:val="000000"/>
              </w:rPr>
            </w:pPr>
            <w:r w:rsidRPr="00645A2D">
              <w:rPr>
                <w:color w:val="000000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D50CBD" w14:textId="0F78A656" w:rsidR="00F057B6" w:rsidRPr="00645A2D" w:rsidRDefault="00F057B6" w:rsidP="00F057B6">
            <w:pPr>
              <w:jc w:val="center"/>
              <w:rPr>
                <w:color w:val="000000"/>
              </w:rPr>
            </w:pPr>
            <w:r w:rsidRPr="00645A2D">
              <w:rPr>
                <w:color w:val="000000"/>
              </w:rPr>
              <w:t>6</w:t>
            </w:r>
            <w:r w:rsidR="003535F1"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568593" w14:textId="77777777" w:rsidR="00F057B6" w:rsidRPr="00645A2D" w:rsidRDefault="00F057B6" w:rsidP="00F057B6">
            <w:pPr>
              <w:jc w:val="center"/>
              <w:rPr>
                <w:color w:val="000000"/>
              </w:rPr>
            </w:pPr>
            <w:r w:rsidRPr="00645A2D">
              <w:rPr>
                <w:color w:val="000000"/>
              </w:rPr>
              <w:t>73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4F58AE" w14:textId="77777777" w:rsidR="00F057B6" w:rsidRPr="00645A2D" w:rsidRDefault="00F057B6" w:rsidP="00F057B6">
            <w:pPr>
              <w:jc w:val="center"/>
              <w:rPr>
                <w:color w:val="000000"/>
              </w:rPr>
            </w:pPr>
            <w:r w:rsidRPr="00645A2D">
              <w:rPr>
                <w:color w:val="000000"/>
              </w:rPr>
              <w:t>59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09E3D9" w14:textId="77777777" w:rsidR="00F057B6" w:rsidRPr="00645A2D" w:rsidRDefault="00F057B6" w:rsidP="00F057B6">
            <w:pPr>
              <w:jc w:val="center"/>
              <w:rPr>
                <w:color w:val="000000"/>
              </w:rPr>
            </w:pPr>
            <w:r w:rsidRPr="00645A2D">
              <w:rPr>
                <w:color w:val="000000"/>
              </w:rPr>
              <w:t>59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6F776" w14:textId="41B95D50" w:rsidR="00F057B6" w:rsidRPr="008963D4" w:rsidRDefault="00F057B6" w:rsidP="00F057B6">
            <w:pPr>
              <w:jc w:val="center"/>
              <w:rPr>
                <w:b/>
                <w:color w:val="000000"/>
              </w:rPr>
            </w:pPr>
            <w:r w:rsidRPr="008963D4">
              <w:rPr>
                <w:b/>
                <w:color w:val="000000"/>
              </w:rPr>
              <w:t>5</w:t>
            </w:r>
            <w:r w:rsidR="003535F1">
              <w:rPr>
                <w:b/>
                <w:color w:val="000000"/>
              </w:rPr>
              <w:t>8</w:t>
            </w:r>
          </w:p>
        </w:tc>
      </w:tr>
      <w:tr w:rsidR="00F057B6" w14:paraId="30345AFF" w14:textId="77777777" w:rsidTr="00F057B6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995A" w14:textId="77777777" w:rsidR="00F057B6" w:rsidRDefault="00F057B6" w:rsidP="00F057B6">
            <w:pPr>
              <w:pStyle w:val="a5"/>
              <w:numPr>
                <w:ilvl w:val="0"/>
                <w:numId w:val="1"/>
              </w:numPr>
              <w:tabs>
                <w:tab w:val="left" w:pos="5873"/>
              </w:tabs>
              <w:spacing w:line="276" w:lineRule="auto"/>
              <w:ind w:left="426"/>
              <w:rPr>
                <w:lang w:val="uk-UA" w:eastAsia="en-US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FE731" w14:textId="77777777" w:rsidR="00F057B6" w:rsidRDefault="00F057B6" w:rsidP="00F057B6">
            <w:pPr>
              <w:tabs>
                <w:tab w:val="left" w:pos="5873"/>
              </w:tabs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Достатній, %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C4FFF2" w14:textId="77777777" w:rsidR="00F057B6" w:rsidRPr="00645A2D" w:rsidRDefault="00F057B6" w:rsidP="00F057B6">
            <w:pPr>
              <w:jc w:val="center"/>
              <w:rPr>
                <w:color w:val="000000"/>
              </w:rPr>
            </w:pPr>
            <w:r w:rsidRPr="00645A2D">
              <w:rPr>
                <w:color w:val="000000"/>
              </w:rPr>
              <w:t>38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9BA2C8" w14:textId="77777777" w:rsidR="00F057B6" w:rsidRPr="00645A2D" w:rsidRDefault="00F057B6" w:rsidP="00F057B6">
            <w:pPr>
              <w:jc w:val="center"/>
              <w:rPr>
                <w:color w:val="000000"/>
              </w:rPr>
            </w:pPr>
            <w:r w:rsidRPr="00645A2D">
              <w:rPr>
                <w:color w:val="000000"/>
              </w:rPr>
              <w:t>39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C0B183" w14:textId="6CBF938F" w:rsidR="00F057B6" w:rsidRPr="00645A2D" w:rsidRDefault="00F057B6" w:rsidP="00F057B6">
            <w:pPr>
              <w:jc w:val="center"/>
              <w:rPr>
                <w:color w:val="000000"/>
              </w:rPr>
            </w:pPr>
            <w:r w:rsidRPr="00645A2D">
              <w:rPr>
                <w:color w:val="000000"/>
              </w:rPr>
              <w:t>3</w:t>
            </w:r>
            <w:r w:rsidR="003535F1"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66ED25" w14:textId="77777777" w:rsidR="00F057B6" w:rsidRPr="00645A2D" w:rsidRDefault="00F057B6" w:rsidP="00F057B6">
            <w:pPr>
              <w:jc w:val="center"/>
              <w:rPr>
                <w:color w:val="000000"/>
              </w:rPr>
            </w:pPr>
            <w:r w:rsidRPr="00645A2D">
              <w:rPr>
                <w:color w:val="000000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A47644" w14:textId="77777777" w:rsidR="00F057B6" w:rsidRPr="00645A2D" w:rsidRDefault="00F057B6" w:rsidP="00F057B6">
            <w:pPr>
              <w:jc w:val="center"/>
              <w:rPr>
                <w:color w:val="000000"/>
              </w:rPr>
            </w:pPr>
            <w:r w:rsidRPr="00645A2D">
              <w:rPr>
                <w:color w:val="000000"/>
              </w:rPr>
              <w:t>23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59CFAA" w14:textId="77777777" w:rsidR="00F057B6" w:rsidRPr="00645A2D" w:rsidRDefault="00F057B6" w:rsidP="00F057B6">
            <w:pPr>
              <w:jc w:val="center"/>
              <w:rPr>
                <w:color w:val="000000"/>
              </w:rPr>
            </w:pPr>
            <w:r w:rsidRPr="00645A2D">
              <w:rPr>
                <w:color w:val="000000"/>
              </w:rPr>
              <w:t>35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80991B" w14:textId="77777777" w:rsidR="00F057B6" w:rsidRPr="00645A2D" w:rsidRDefault="00F057B6" w:rsidP="00F057B6">
            <w:pPr>
              <w:jc w:val="center"/>
              <w:rPr>
                <w:color w:val="000000"/>
              </w:rPr>
            </w:pPr>
            <w:r w:rsidRPr="00645A2D">
              <w:rPr>
                <w:color w:val="000000"/>
              </w:rPr>
              <w:t>31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E6D4F" w14:textId="77777777" w:rsidR="00F057B6" w:rsidRPr="008963D4" w:rsidRDefault="00F057B6" w:rsidP="00F057B6">
            <w:pPr>
              <w:jc w:val="center"/>
              <w:rPr>
                <w:b/>
                <w:color w:val="000000"/>
              </w:rPr>
            </w:pPr>
            <w:r w:rsidRPr="008963D4">
              <w:rPr>
                <w:b/>
                <w:color w:val="000000"/>
              </w:rPr>
              <w:t>33</w:t>
            </w:r>
          </w:p>
        </w:tc>
      </w:tr>
      <w:tr w:rsidR="00F057B6" w14:paraId="7FE99833" w14:textId="77777777" w:rsidTr="00F057B6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C6AB" w14:textId="77777777" w:rsidR="00F057B6" w:rsidRDefault="00F057B6" w:rsidP="00F057B6">
            <w:pPr>
              <w:pStyle w:val="a5"/>
              <w:numPr>
                <w:ilvl w:val="0"/>
                <w:numId w:val="1"/>
              </w:numPr>
              <w:tabs>
                <w:tab w:val="left" w:pos="5873"/>
              </w:tabs>
              <w:spacing w:line="276" w:lineRule="auto"/>
              <w:ind w:left="426"/>
              <w:rPr>
                <w:lang w:val="uk-UA" w:eastAsia="en-US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98CC0" w14:textId="77777777" w:rsidR="00F057B6" w:rsidRDefault="00F057B6" w:rsidP="00F057B6">
            <w:pPr>
              <w:tabs>
                <w:tab w:val="left" w:pos="5873"/>
              </w:tabs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Середній, %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D97A8A" w14:textId="50461040" w:rsidR="00F057B6" w:rsidRPr="00645A2D" w:rsidRDefault="003535F1" w:rsidP="00F05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3EE356" w14:textId="77777777" w:rsidR="00F057B6" w:rsidRPr="00645A2D" w:rsidRDefault="00F057B6" w:rsidP="00F057B6">
            <w:pPr>
              <w:jc w:val="center"/>
              <w:rPr>
                <w:color w:val="000000"/>
              </w:rPr>
            </w:pPr>
            <w:r w:rsidRPr="00645A2D">
              <w:rPr>
                <w:color w:val="000000"/>
              </w:rPr>
              <w:t>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A446F6" w14:textId="0EF5E9DD" w:rsidR="00F057B6" w:rsidRPr="00645A2D" w:rsidRDefault="00F057B6" w:rsidP="00F057B6">
            <w:pPr>
              <w:jc w:val="center"/>
              <w:rPr>
                <w:color w:val="000000"/>
              </w:rPr>
            </w:pPr>
            <w:r w:rsidRPr="00645A2D">
              <w:rPr>
                <w:color w:val="000000"/>
              </w:rPr>
              <w:t>1</w:t>
            </w:r>
            <w:r w:rsidR="003535F1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433ACA" w14:textId="51ACDC44" w:rsidR="00F057B6" w:rsidRPr="00645A2D" w:rsidRDefault="003535F1" w:rsidP="00F05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330EAF" w14:textId="77777777" w:rsidR="00F057B6" w:rsidRPr="00645A2D" w:rsidRDefault="00F057B6" w:rsidP="00F057B6">
            <w:pPr>
              <w:jc w:val="center"/>
              <w:rPr>
                <w:color w:val="000000"/>
              </w:rPr>
            </w:pPr>
            <w:r w:rsidRPr="00645A2D">
              <w:rPr>
                <w:color w:val="000000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C70500" w14:textId="77777777" w:rsidR="00F057B6" w:rsidRPr="00645A2D" w:rsidRDefault="00F057B6" w:rsidP="00F057B6">
            <w:pPr>
              <w:jc w:val="center"/>
              <w:rPr>
                <w:color w:val="000000"/>
              </w:rPr>
            </w:pPr>
            <w:r w:rsidRPr="00645A2D">
              <w:rPr>
                <w:color w:val="000000"/>
              </w:rPr>
              <w:t>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179807" w14:textId="77777777" w:rsidR="00F057B6" w:rsidRPr="00645A2D" w:rsidRDefault="00F057B6" w:rsidP="00F057B6">
            <w:pPr>
              <w:jc w:val="center"/>
              <w:rPr>
                <w:color w:val="000000"/>
              </w:rPr>
            </w:pPr>
            <w:r w:rsidRPr="00645A2D">
              <w:rPr>
                <w:color w:val="000000"/>
              </w:rPr>
              <w:t>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04C3D" w14:textId="7BE11EEE" w:rsidR="00F057B6" w:rsidRPr="008963D4" w:rsidRDefault="003535F1" w:rsidP="00F057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</w:tr>
      <w:tr w:rsidR="00F057B6" w14:paraId="5E5F1F0B" w14:textId="77777777" w:rsidTr="00F057B6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C6C7" w14:textId="77777777" w:rsidR="00F057B6" w:rsidRDefault="00F057B6" w:rsidP="00F057B6">
            <w:pPr>
              <w:pStyle w:val="a5"/>
              <w:numPr>
                <w:ilvl w:val="0"/>
                <w:numId w:val="1"/>
              </w:numPr>
              <w:tabs>
                <w:tab w:val="left" w:pos="5873"/>
              </w:tabs>
              <w:spacing w:line="276" w:lineRule="auto"/>
              <w:ind w:left="426"/>
              <w:rPr>
                <w:lang w:val="uk-UA" w:eastAsia="en-US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689A6" w14:textId="77777777" w:rsidR="00F057B6" w:rsidRDefault="00F057B6" w:rsidP="00F057B6">
            <w:pPr>
              <w:tabs>
                <w:tab w:val="left" w:pos="5873"/>
              </w:tabs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Низький, %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EB7879" w14:textId="77777777" w:rsidR="00F057B6" w:rsidRPr="00645A2D" w:rsidRDefault="00F057B6" w:rsidP="00F057B6">
            <w:pPr>
              <w:jc w:val="center"/>
              <w:rPr>
                <w:color w:val="000000"/>
              </w:rPr>
            </w:pPr>
            <w:r w:rsidRPr="00645A2D">
              <w:rPr>
                <w:color w:val="000000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79ABA1" w14:textId="77777777" w:rsidR="00F057B6" w:rsidRPr="00645A2D" w:rsidRDefault="00F057B6" w:rsidP="00F057B6">
            <w:pPr>
              <w:jc w:val="center"/>
              <w:rPr>
                <w:color w:val="000000"/>
              </w:rPr>
            </w:pPr>
            <w:r w:rsidRPr="00645A2D">
              <w:rPr>
                <w:color w:val="00000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B9E1BB" w14:textId="77777777" w:rsidR="00F057B6" w:rsidRPr="00645A2D" w:rsidRDefault="00F057B6" w:rsidP="00F057B6">
            <w:pPr>
              <w:jc w:val="center"/>
              <w:rPr>
                <w:color w:val="000000"/>
              </w:rPr>
            </w:pPr>
            <w:r w:rsidRPr="00645A2D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159D25" w14:textId="77777777" w:rsidR="00F057B6" w:rsidRPr="00645A2D" w:rsidRDefault="00F057B6" w:rsidP="00F057B6">
            <w:pPr>
              <w:jc w:val="center"/>
              <w:rPr>
                <w:color w:val="000000"/>
              </w:rPr>
            </w:pPr>
            <w:r w:rsidRPr="00645A2D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3A88F4" w14:textId="77777777" w:rsidR="00F057B6" w:rsidRPr="00645A2D" w:rsidRDefault="00F057B6" w:rsidP="00F057B6">
            <w:pPr>
              <w:jc w:val="center"/>
              <w:rPr>
                <w:color w:val="000000"/>
              </w:rPr>
            </w:pPr>
            <w:r w:rsidRPr="00645A2D">
              <w:rPr>
                <w:color w:val="000000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A4E3DD" w14:textId="77777777" w:rsidR="00F057B6" w:rsidRPr="00645A2D" w:rsidRDefault="00F057B6" w:rsidP="00F057B6">
            <w:pPr>
              <w:jc w:val="center"/>
              <w:rPr>
                <w:color w:val="000000"/>
              </w:rPr>
            </w:pPr>
            <w:r w:rsidRPr="00645A2D">
              <w:rPr>
                <w:color w:val="000000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C66C5A" w14:textId="77777777" w:rsidR="00F057B6" w:rsidRPr="00645A2D" w:rsidRDefault="00F057B6" w:rsidP="00F057B6">
            <w:pPr>
              <w:jc w:val="center"/>
              <w:rPr>
                <w:color w:val="000000"/>
              </w:rPr>
            </w:pPr>
            <w:r w:rsidRPr="00645A2D">
              <w:rPr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79515" w14:textId="77777777" w:rsidR="00F057B6" w:rsidRPr="008963D4" w:rsidRDefault="00F057B6" w:rsidP="00F057B6">
            <w:pPr>
              <w:jc w:val="center"/>
              <w:rPr>
                <w:b/>
                <w:color w:val="000000"/>
              </w:rPr>
            </w:pPr>
            <w:r w:rsidRPr="008963D4">
              <w:rPr>
                <w:b/>
                <w:color w:val="000000"/>
              </w:rPr>
              <w:t>1</w:t>
            </w:r>
          </w:p>
        </w:tc>
      </w:tr>
    </w:tbl>
    <w:p w14:paraId="0236CFBA" w14:textId="77777777" w:rsidR="00674D3E" w:rsidRDefault="00674D3E" w:rsidP="00674D3E">
      <w:pPr>
        <w:rPr>
          <w:lang w:val="uk-UA"/>
        </w:rPr>
      </w:pPr>
    </w:p>
    <w:p w14:paraId="0BCBC72C" w14:textId="77777777" w:rsidR="00674D3E" w:rsidRDefault="00674D3E" w:rsidP="00674D3E">
      <w:pPr>
        <w:rPr>
          <w:lang w:val="uk-UA"/>
        </w:rPr>
      </w:pPr>
    </w:p>
    <w:tbl>
      <w:tblPr>
        <w:tblpPr w:leftFromText="180" w:rightFromText="180" w:vertAnchor="page" w:horzAnchor="margin" w:tblpY="6796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2"/>
        <w:gridCol w:w="1586"/>
        <w:gridCol w:w="1113"/>
        <w:gridCol w:w="1476"/>
        <w:gridCol w:w="1276"/>
        <w:gridCol w:w="1690"/>
        <w:gridCol w:w="1711"/>
        <w:gridCol w:w="1449"/>
        <w:gridCol w:w="1227"/>
      </w:tblGrid>
      <w:tr w:rsidR="00F057B6" w14:paraId="39F4FC53" w14:textId="77777777" w:rsidTr="00F057B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AA19" w14:textId="77777777" w:rsidR="00F057B6" w:rsidRDefault="00F057B6" w:rsidP="00F057B6">
            <w:pPr>
              <w:tabs>
                <w:tab w:val="left" w:pos="5873"/>
              </w:tabs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0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E33A5" w14:textId="77777777" w:rsidR="00F057B6" w:rsidRDefault="00F057B6" w:rsidP="00F057B6">
            <w:pPr>
              <w:tabs>
                <w:tab w:val="left" w:pos="5873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Освітні лінії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4933" w14:textId="77777777" w:rsidR="00F057B6" w:rsidRDefault="00F057B6" w:rsidP="00F057B6">
            <w:pPr>
              <w:tabs>
                <w:tab w:val="left" w:pos="5873"/>
              </w:tabs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F057B6" w14:paraId="75CC8B04" w14:textId="77777777" w:rsidTr="00F057B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0CAFB" w14:textId="77777777" w:rsidR="00F057B6" w:rsidRDefault="00F057B6" w:rsidP="00F057B6">
            <w:pPr>
              <w:tabs>
                <w:tab w:val="left" w:pos="5873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Група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7B5F6" w14:textId="77777777" w:rsidR="00F057B6" w:rsidRDefault="00F057B6" w:rsidP="00F057B6">
            <w:pPr>
              <w:tabs>
                <w:tab w:val="left" w:pos="5873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«Особистість дитини»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C4960" w14:textId="77777777" w:rsidR="00F057B6" w:rsidRDefault="00F057B6" w:rsidP="00F057B6">
            <w:pPr>
              <w:tabs>
                <w:tab w:val="left" w:pos="5873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«Дитина у соціумі»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7CBC2" w14:textId="77777777" w:rsidR="00F057B6" w:rsidRDefault="00F057B6" w:rsidP="00F057B6">
            <w:pPr>
              <w:tabs>
                <w:tab w:val="left" w:pos="5873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«Дитина в природному довкіллі»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89D4" w14:textId="77777777" w:rsidR="00F057B6" w:rsidRDefault="00F057B6" w:rsidP="00F057B6">
            <w:pPr>
              <w:tabs>
                <w:tab w:val="left" w:pos="5873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«Дитина в світі культури»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42DE8" w14:textId="77777777" w:rsidR="00F057B6" w:rsidRDefault="00F057B6" w:rsidP="00F057B6">
            <w:pPr>
              <w:tabs>
                <w:tab w:val="left" w:pos="5873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«Гра дитини»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202D7" w14:textId="77777777" w:rsidR="00F057B6" w:rsidRDefault="00F057B6" w:rsidP="00F057B6">
            <w:pPr>
              <w:tabs>
                <w:tab w:val="left" w:pos="5873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«Дитина в сенсорно- пізнавальному просторі»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3DFBA" w14:textId="77777777" w:rsidR="00F057B6" w:rsidRDefault="00F057B6" w:rsidP="00F057B6">
            <w:pPr>
              <w:tabs>
                <w:tab w:val="left" w:pos="5873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«Мовлення дитини»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B271" w14:textId="77777777" w:rsidR="00F057B6" w:rsidRPr="009D2DD5" w:rsidRDefault="00F057B6" w:rsidP="00F057B6">
            <w:pPr>
              <w:tabs>
                <w:tab w:val="left" w:pos="5873"/>
              </w:tabs>
              <w:spacing w:line="276" w:lineRule="auto"/>
              <w:jc w:val="center"/>
              <w:rPr>
                <w:b/>
                <w:lang w:val="uk-UA" w:eastAsia="en-US"/>
              </w:rPr>
            </w:pPr>
            <w:r w:rsidRPr="009D2DD5">
              <w:rPr>
                <w:b/>
                <w:lang w:val="uk-UA" w:eastAsia="en-US"/>
              </w:rPr>
              <w:t xml:space="preserve">Середній бал </w:t>
            </w:r>
          </w:p>
        </w:tc>
      </w:tr>
      <w:tr w:rsidR="00F057B6" w14:paraId="7CBB7CC0" w14:textId="77777777" w:rsidTr="00F057B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DFCEF" w14:textId="1262342C" w:rsidR="00F057B6" w:rsidRDefault="00F057B6" w:rsidP="00F057B6">
            <w:pPr>
              <w:tabs>
                <w:tab w:val="left" w:pos="5873"/>
              </w:tabs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Група №</w:t>
            </w:r>
            <w:r w:rsidR="003535F1">
              <w:rPr>
                <w:lang w:val="uk-UA" w:eastAsia="en-US"/>
              </w:rPr>
              <w:t>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DD26A1" w14:textId="77777777" w:rsidR="00F057B6" w:rsidRPr="00F7694E" w:rsidRDefault="00F057B6" w:rsidP="00F057B6">
            <w:pPr>
              <w:jc w:val="center"/>
              <w:rPr>
                <w:color w:val="000000"/>
              </w:rPr>
            </w:pPr>
            <w:r w:rsidRPr="00F7694E">
              <w:rPr>
                <w:color w:val="000000"/>
              </w:rPr>
              <w:t>3,3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1FC51B" w14:textId="77777777" w:rsidR="00F057B6" w:rsidRPr="00F7694E" w:rsidRDefault="00F057B6" w:rsidP="00F057B6">
            <w:pPr>
              <w:jc w:val="center"/>
              <w:rPr>
                <w:color w:val="000000"/>
              </w:rPr>
            </w:pPr>
            <w:r w:rsidRPr="00F7694E">
              <w:rPr>
                <w:color w:val="000000"/>
              </w:rPr>
              <w:t>3,3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D975C1" w14:textId="77777777" w:rsidR="00F057B6" w:rsidRPr="00F7694E" w:rsidRDefault="00F057B6" w:rsidP="00F057B6">
            <w:pPr>
              <w:jc w:val="center"/>
              <w:rPr>
                <w:color w:val="000000"/>
              </w:rPr>
            </w:pPr>
            <w:r w:rsidRPr="00F7694E">
              <w:rPr>
                <w:color w:val="000000"/>
              </w:rPr>
              <w:t>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871188" w14:textId="326F65F0" w:rsidR="00F057B6" w:rsidRPr="00F7694E" w:rsidRDefault="00F057B6" w:rsidP="00F057B6">
            <w:pPr>
              <w:jc w:val="center"/>
              <w:rPr>
                <w:color w:val="000000"/>
              </w:rPr>
            </w:pPr>
            <w:r w:rsidRPr="00F7694E">
              <w:rPr>
                <w:color w:val="000000"/>
              </w:rPr>
              <w:t>3,</w:t>
            </w:r>
            <w:r w:rsidR="003535F1">
              <w:rPr>
                <w:color w:val="000000"/>
              </w:rPr>
              <w:t>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B84C86" w14:textId="77777777" w:rsidR="00F057B6" w:rsidRPr="00F7694E" w:rsidRDefault="00F057B6" w:rsidP="00F057B6">
            <w:pPr>
              <w:jc w:val="center"/>
              <w:rPr>
                <w:color w:val="000000"/>
              </w:rPr>
            </w:pPr>
            <w:r w:rsidRPr="00F7694E">
              <w:rPr>
                <w:color w:val="000000"/>
              </w:rPr>
              <w:t>3,7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5C7A69" w14:textId="77777777" w:rsidR="00F057B6" w:rsidRPr="00F7694E" w:rsidRDefault="00F057B6" w:rsidP="00F057B6">
            <w:pPr>
              <w:jc w:val="center"/>
              <w:rPr>
                <w:color w:val="000000"/>
              </w:rPr>
            </w:pPr>
            <w:r w:rsidRPr="00F7694E">
              <w:rPr>
                <w:color w:val="000000"/>
              </w:rPr>
              <w:t>3,1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D0DDCA" w14:textId="77777777" w:rsidR="00F057B6" w:rsidRPr="00F7694E" w:rsidRDefault="00F057B6" w:rsidP="00F057B6">
            <w:pPr>
              <w:jc w:val="center"/>
              <w:rPr>
                <w:color w:val="000000"/>
              </w:rPr>
            </w:pPr>
            <w:r w:rsidRPr="00F7694E">
              <w:rPr>
                <w:color w:val="000000"/>
              </w:rPr>
              <w:t>3,2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991CE" w14:textId="77777777" w:rsidR="00F057B6" w:rsidRPr="00F7694E" w:rsidRDefault="00F057B6" w:rsidP="00F057B6">
            <w:pPr>
              <w:jc w:val="center"/>
              <w:rPr>
                <w:color w:val="000000"/>
              </w:rPr>
            </w:pPr>
            <w:r w:rsidRPr="00F7694E">
              <w:rPr>
                <w:color w:val="000000"/>
              </w:rPr>
              <w:t>3,3</w:t>
            </w:r>
          </w:p>
        </w:tc>
      </w:tr>
      <w:tr w:rsidR="00F057B6" w14:paraId="1F27009C" w14:textId="77777777" w:rsidTr="00F057B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DC7C3" w14:textId="0CDDCFB8" w:rsidR="00F057B6" w:rsidRDefault="00F057B6" w:rsidP="00F057B6">
            <w:pPr>
              <w:tabs>
                <w:tab w:val="left" w:pos="5873"/>
              </w:tabs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Група №</w:t>
            </w:r>
            <w:r w:rsidR="003535F1">
              <w:rPr>
                <w:lang w:val="uk-UA" w:eastAsia="en-US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D560FB" w14:textId="77777777" w:rsidR="00F057B6" w:rsidRPr="00F7694E" w:rsidRDefault="00F057B6" w:rsidP="00F057B6">
            <w:pPr>
              <w:jc w:val="center"/>
              <w:rPr>
                <w:color w:val="000000"/>
              </w:rPr>
            </w:pPr>
            <w:r w:rsidRPr="00F7694E">
              <w:rPr>
                <w:color w:val="000000"/>
              </w:rPr>
              <w:t>3,5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F62830" w14:textId="77777777" w:rsidR="00F057B6" w:rsidRPr="00F7694E" w:rsidRDefault="00F057B6" w:rsidP="00F057B6">
            <w:pPr>
              <w:jc w:val="center"/>
              <w:rPr>
                <w:color w:val="000000"/>
              </w:rPr>
            </w:pPr>
            <w:r w:rsidRPr="00F7694E">
              <w:rPr>
                <w:color w:val="000000"/>
              </w:rPr>
              <w:t>3,6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70C3AF" w14:textId="77777777" w:rsidR="00F057B6" w:rsidRPr="00F7694E" w:rsidRDefault="00F057B6" w:rsidP="00F057B6">
            <w:pPr>
              <w:jc w:val="center"/>
              <w:rPr>
                <w:color w:val="000000"/>
              </w:rPr>
            </w:pPr>
            <w:r w:rsidRPr="00F7694E">
              <w:rPr>
                <w:color w:val="000000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0FC8FF" w14:textId="0C0831C1" w:rsidR="00F057B6" w:rsidRPr="00F7694E" w:rsidRDefault="00F057B6" w:rsidP="00F057B6">
            <w:pPr>
              <w:jc w:val="center"/>
              <w:rPr>
                <w:color w:val="000000"/>
              </w:rPr>
            </w:pPr>
            <w:r w:rsidRPr="00F7694E">
              <w:rPr>
                <w:color w:val="000000"/>
              </w:rPr>
              <w:t>3,</w:t>
            </w:r>
            <w:r w:rsidR="003535F1">
              <w:rPr>
                <w:color w:val="000000"/>
              </w:rPr>
              <w:t>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9EAFDC" w14:textId="77777777" w:rsidR="00F057B6" w:rsidRPr="00F7694E" w:rsidRDefault="00F057B6" w:rsidP="00F057B6">
            <w:pPr>
              <w:jc w:val="center"/>
              <w:rPr>
                <w:color w:val="000000"/>
              </w:rPr>
            </w:pPr>
            <w:r w:rsidRPr="00F7694E">
              <w:rPr>
                <w:color w:val="000000"/>
              </w:rPr>
              <w:t>3,9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CD60DD" w14:textId="77777777" w:rsidR="00F057B6" w:rsidRPr="00F7694E" w:rsidRDefault="00F057B6" w:rsidP="00F057B6">
            <w:pPr>
              <w:jc w:val="center"/>
              <w:rPr>
                <w:color w:val="000000"/>
              </w:rPr>
            </w:pPr>
            <w:r w:rsidRPr="00F7694E">
              <w:rPr>
                <w:color w:val="000000"/>
              </w:rPr>
              <w:t>3,7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09E53C" w14:textId="77777777" w:rsidR="00F057B6" w:rsidRPr="00F7694E" w:rsidRDefault="00F057B6" w:rsidP="00F057B6">
            <w:pPr>
              <w:jc w:val="center"/>
              <w:rPr>
                <w:color w:val="000000"/>
              </w:rPr>
            </w:pPr>
            <w:r w:rsidRPr="00F7694E">
              <w:rPr>
                <w:color w:val="000000"/>
              </w:rPr>
              <w:t>3,3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C1ED1" w14:textId="77777777" w:rsidR="00F057B6" w:rsidRPr="00F7694E" w:rsidRDefault="00F057B6" w:rsidP="00F057B6">
            <w:pPr>
              <w:jc w:val="center"/>
              <w:rPr>
                <w:color w:val="000000"/>
              </w:rPr>
            </w:pPr>
            <w:r w:rsidRPr="00F7694E">
              <w:rPr>
                <w:color w:val="000000"/>
              </w:rPr>
              <w:t>3,6</w:t>
            </w:r>
          </w:p>
        </w:tc>
      </w:tr>
      <w:tr w:rsidR="00F057B6" w14:paraId="37199889" w14:textId="77777777" w:rsidTr="00F057B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AB306" w14:textId="77777777" w:rsidR="00F057B6" w:rsidRPr="00F46FA0" w:rsidRDefault="00F057B6" w:rsidP="00F057B6">
            <w:pPr>
              <w:tabs>
                <w:tab w:val="left" w:pos="5873"/>
              </w:tabs>
              <w:spacing w:line="276" w:lineRule="auto"/>
              <w:rPr>
                <w:b/>
                <w:lang w:val="uk-UA" w:eastAsia="en-US"/>
              </w:rPr>
            </w:pPr>
            <w:r w:rsidRPr="00F46FA0">
              <w:rPr>
                <w:b/>
                <w:lang w:val="uk-UA" w:eastAsia="en-US"/>
              </w:rPr>
              <w:t xml:space="preserve">Середній бал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62CFEF" w14:textId="77777777" w:rsidR="00F057B6" w:rsidRPr="00F7694E" w:rsidRDefault="00F057B6" w:rsidP="00F057B6">
            <w:pPr>
              <w:jc w:val="center"/>
              <w:rPr>
                <w:b/>
                <w:color w:val="000000"/>
              </w:rPr>
            </w:pPr>
            <w:r w:rsidRPr="00F7694E">
              <w:rPr>
                <w:b/>
                <w:color w:val="000000"/>
              </w:rPr>
              <w:t>3,3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CFED19" w14:textId="77777777" w:rsidR="00F057B6" w:rsidRPr="00F7694E" w:rsidRDefault="00F057B6" w:rsidP="00F057B6">
            <w:pPr>
              <w:jc w:val="center"/>
              <w:rPr>
                <w:b/>
                <w:color w:val="000000"/>
              </w:rPr>
            </w:pPr>
            <w:r w:rsidRPr="00F7694E">
              <w:rPr>
                <w:b/>
                <w:color w:val="000000"/>
              </w:rPr>
              <w:t>3,4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C7B9DC" w14:textId="77777777" w:rsidR="00F057B6" w:rsidRPr="00F7694E" w:rsidRDefault="00F057B6" w:rsidP="00F057B6">
            <w:pPr>
              <w:jc w:val="center"/>
              <w:rPr>
                <w:b/>
                <w:color w:val="000000"/>
              </w:rPr>
            </w:pPr>
            <w:r w:rsidRPr="00F7694E">
              <w:rPr>
                <w:b/>
                <w:color w:val="000000"/>
              </w:rPr>
              <w:t>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322EB3" w14:textId="77777777" w:rsidR="00F057B6" w:rsidRPr="00F7694E" w:rsidRDefault="00F057B6" w:rsidP="00F057B6">
            <w:pPr>
              <w:jc w:val="center"/>
              <w:rPr>
                <w:b/>
                <w:color w:val="000000"/>
              </w:rPr>
            </w:pPr>
            <w:r w:rsidRPr="00F7694E">
              <w:rPr>
                <w:b/>
                <w:color w:val="000000"/>
              </w:rPr>
              <w:t>3,6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365394" w14:textId="77777777" w:rsidR="00F057B6" w:rsidRPr="00F7694E" w:rsidRDefault="00F057B6" w:rsidP="00F057B6">
            <w:pPr>
              <w:jc w:val="center"/>
              <w:rPr>
                <w:b/>
                <w:color w:val="000000"/>
              </w:rPr>
            </w:pPr>
            <w:r w:rsidRPr="00F7694E">
              <w:rPr>
                <w:b/>
                <w:color w:val="000000"/>
              </w:rPr>
              <w:t>3,6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314AB3" w14:textId="77777777" w:rsidR="00F057B6" w:rsidRPr="00F7694E" w:rsidRDefault="00F057B6" w:rsidP="00F057B6">
            <w:pPr>
              <w:jc w:val="center"/>
              <w:rPr>
                <w:b/>
                <w:color w:val="000000"/>
              </w:rPr>
            </w:pPr>
            <w:r w:rsidRPr="00F7694E">
              <w:rPr>
                <w:b/>
                <w:color w:val="000000"/>
              </w:rPr>
              <w:t>3,4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0BB17B" w14:textId="77777777" w:rsidR="00F057B6" w:rsidRPr="00F7694E" w:rsidRDefault="00F057B6" w:rsidP="00F057B6">
            <w:pPr>
              <w:jc w:val="center"/>
              <w:rPr>
                <w:b/>
                <w:color w:val="000000"/>
              </w:rPr>
            </w:pPr>
            <w:r w:rsidRPr="00F7694E">
              <w:rPr>
                <w:b/>
                <w:color w:val="000000"/>
              </w:rPr>
              <w:t>3,3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4B0A6" w14:textId="77777777" w:rsidR="00F057B6" w:rsidRPr="00F7694E" w:rsidRDefault="00F057B6" w:rsidP="00F057B6">
            <w:pPr>
              <w:jc w:val="center"/>
              <w:rPr>
                <w:b/>
                <w:color w:val="000000"/>
              </w:rPr>
            </w:pPr>
            <w:r w:rsidRPr="00F7694E">
              <w:rPr>
                <w:b/>
                <w:color w:val="000000"/>
              </w:rPr>
              <w:t>3,4</w:t>
            </w:r>
          </w:p>
        </w:tc>
      </w:tr>
    </w:tbl>
    <w:p w14:paraId="6BFD9D81" w14:textId="77777777" w:rsidR="00674D3E" w:rsidRDefault="00674D3E" w:rsidP="00674D3E">
      <w:pPr>
        <w:rPr>
          <w:lang w:val="uk-UA"/>
        </w:rPr>
      </w:pPr>
    </w:p>
    <w:p w14:paraId="7B90409E" w14:textId="77777777" w:rsidR="00674D3E" w:rsidRDefault="00674D3E" w:rsidP="00674D3E">
      <w:pPr>
        <w:rPr>
          <w:lang w:val="uk-UA"/>
        </w:rPr>
      </w:pPr>
    </w:p>
    <w:p w14:paraId="680BD6D2" w14:textId="77777777" w:rsidR="00674D3E" w:rsidRDefault="00674D3E" w:rsidP="00674D3E">
      <w:pPr>
        <w:rPr>
          <w:lang w:val="uk-UA"/>
        </w:rPr>
      </w:pPr>
    </w:p>
    <w:p w14:paraId="293D2602" w14:textId="77777777" w:rsidR="00674D3E" w:rsidRDefault="00674D3E" w:rsidP="00674D3E">
      <w:pPr>
        <w:rPr>
          <w:lang w:val="uk-UA"/>
        </w:rPr>
      </w:pPr>
    </w:p>
    <w:p w14:paraId="29E7EDE6" w14:textId="77777777" w:rsidR="00674D3E" w:rsidRDefault="00674D3E" w:rsidP="00674D3E">
      <w:pPr>
        <w:rPr>
          <w:lang w:val="uk-UA"/>
        </w:rPr>
      </w:pPr>
    </w:p>
    <w:p w14:paraId="419E5BDC" w14:textId="77777777" w:rsidR="00674D3E" w:rsidRDefault="00674D3E" w:rsidP="00674D3E">
      <w:pPr>
        <w:rPr>
          <w:lang w:val="uk-UA"/>
        </w:rPr>
      </w:pPr>
    </w:p>
    <w:p w14:paraId="7336CF73" w14:textId="77777777" w:rsidR="00F057B6" w:rsidRDefault="00F057B6" w:rsidP="00674D3E">
      <w:pPr>
        <w:rPr>
          <w:lang w:val="uk-UA"/>
        </w:rPr>
      </w:pPr>
    </w:p>
    <w:p w14:paraId="18C16864" w14:textId="77777777" w:rsidR="00F057B6" w:rsidRDefault="00F057B6" w:rsidP="00674D3E">
      <w:pPr>
        <w:rPr>
          <w:lang w:val="uk-UA"/>
        </w:rPr>
      </w:pPr>
    </w:p>
    <w:p w14:paraId="4ECE704F" w14:textId="77777777" w:rsidR="00F057B6" w:rsidRDefault="00F057B6" w:rsidP="00674D3E">
      <w:pPr>
        <w:rPr>
          <w:lang w:val="uk-UA"/>
        </w:rPr>
      </w:pPr>
    </w:p>
    <w:p w14:paraId="60B77870" w14:textId="77777777" w:rsidR="00F057B6" w:rsidRDefault="00F057B6" w:rsidP="00674D3E">
      <w:pPr>
        <w:rPr>
          <w:lang w:val="uk-UA"/>
        </w:rPr>
      </w:pPr>
    </w:p>
    <w:p w14:paraId="7994568C" w14:textId="77777777" w:rsidR="00F057B6" w:rsidRDefault="00F057B6" w:rsidP="00674D3E">
      <w:pPr>
        <w:rPr>
          <w:lang w:val="uk-UA"/>
        </w:rPr>
      </w:pPr>
    </w:p>
    <w:p w14:paraId="4AC92E59" w14:textId="77777777" w:rsidR="00F057B6" w:rsidRDefault="00F057B6" w:rsidP="00674D3E">
      <w:pPr>
        <w:rPr>
          <w:lang w:val="uk-UA"/>
        </w:rPr>
      </w:pPr>
    </w:p>
    <w:p w14:paraId="2303DEFB" w14:textId="77777777" w:rsidR="00F057B6" w:rsidRDefault="00F057B6" w:rsidP="00674D3E">
      <w:pPr>
        <w:rPr>
          <w:lang w:val="uk-UA"/>
        </w:rPr>
      </w:pPr>
    </w:p>
    <w:p w14:paraId="668E0412" w14:textId="77777777" w:rsidR="00674D3E" w:rsidRDefault="00674D3E" w:rsidP="00674D3E">
      <w:pPr>
        <w:rPr>
          <w:lang w:val="uk-UA"/>
        </w:rPr>
      </w:pPr>
    </w:p>
    <w:p w14:paraId="713F0BEA" w14:textId="35F24333" w:rsidR="00C9496B" w:rsidRDefault="00C9496B" w:rsidP="00C9496B">
      <w:pPr>
        <w:rPr>
          <w:lang w:val="uk-UA"/>
        </w:rPr>
      </w:pPr>
      <w:r>
        <w:rPr>
          <w:lang w:val="uk-UA"/>
        </w:rPr>
        <w:t xml:space="preserve">Вихователь-методист                                                                                            </w:t>
      </w:r>
      <w:r w:rsidR="003535F1">
        <w:rPr>
          <w:lang w:val="uk-UA"/>
        </w:rPr>
        <w:t>Л.В.Мачула</w:t>
      </w:r>
    </w:p>
    <w:sectPr w:rsidR="00C9496B" w:rsidSect="00991A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D61AB" w14:textId="77777777" w:rsidR="00C16EC6" w:rsidRDefault="00C16EC6" w:rsidP="00991ABF">
      <w:r>
        <w:separator/>
      </w:r>
    </w:p>
  </w:endnote>
  <w:endnote w:type="continuationSeparator" w:id="0">
    <w:p w14:paraId="7F8CE703" w14:textId="77777777" w:rsidR="00C16EC6" w:rsidRDefault="00C16EC6" w:rsidP="0099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A3587" w14:textId="77777777" w:rsidR="00C16EC6" w:rsidRDefault="00C16EC6" w:rsidP="00991ABF">
      <w:r>
        <w:separator/>
      </w:r>
    </w:p>
  </w:footnote>
  <w:footnote w:type="continuationSeparator" w:id="0">
    <w:p w14:paraId="4D40D453" w14:textId="77777777" w:rsidR="00C16EC6" w:rsidRDefault="00C16EC6" w:rsidP="00991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F12ED"/>
    <w:multiLevelType w:val="hybridMultilevel"/>
    <w:tmpl w:val="CB1A2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6151D1"/>
    <w:multiLevelType w:val="hybridMultilevel"/>
    <w:tmpl w:val="CB1A2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3F34C0"/>
    <w:multiLevelType w:val="hybridMultilevel"/>
    <w:tmpl w:val="CB1A2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1ABF"/>
    <w:rsid w:val="000622FD"/>
    <w:rsid w:val="000B4B58"/>
    <w:rsid w:val="000E14BB"/>
    <w:rsid w:val="000F3885"/>
    <w:rsid w:val="00147E6C"/>
    <w:rsid w:val="001507F0"/>
    <w:rsid w:val="001651DA"/>
    <w:rsid w:val="0016630A"/>
    <w:rsid w:val="0019725C"/>
    <w:rsid w:val="001C672B"/>
    <w:rsid w:val="001D0DE0"/>
    <w:rsid w:val="00250D3C"/>
    <w:rsid w:val="002C41FF"/>
    <w:rsid w:val="002D3849"/>
    <w:rsid w:val="002E368D"/>
    <w:rsid w:val="003535F1"/>
    <w:rsid w:val="0035551D"/>
    <w:rsid w:val="00387EC2"/>
    <w:rsid w:val="003A63EF"/>
    <w:rsid w:val="003B69C6"/>
    <w:rsid w:val="003D7DF7"/>
    <w:rsid w:val="003F300D"/>
    <w:rsid w:val="003F7F74"/>
    <w:rsid w:val="004164C6"/>
    <w:rsid w:val="00431873"/>
    <w:rsid w:val="0047667A"/>
    <w:rsid w:val="004B5FFC"/>
    <w:rsid w:val="004E0659"/>
    <w:rsid w:val="00503607"/>
    <w:rsid w:val="00516102"/>
    <w:rsid w:val="0055604B"/>
    <w:rsid w:val="005A60E0"/>
    <w:rsid w:val="005D12B4"/>
    <w:rsid w:val="005D4AAE"/>
    <w:rsid w:val="005D59CE"/>
    <w:rsid w:val="005F4DA9"/>
    <w:rsid w:val="0060207B"/>
    <w:rsid w:val="00620680"/>
    <w:rsid w:val="00643E93"/>
    <w:rsid w:val="00645A2D"/>
    <w:rsid w:val="0065390C"/>
    <w:rsid w:val="006723B1"/>
    <w:rsid w:val="00674D3E"/>
    <w:rsid w:val="006F3F7A"/>
    <w:rsid w:val="007A575B"/>
    <w:rsid w:val="007C4645"/>
    <w:rsid w:val="007D1922"/>
    <w:rsid w:val="00850A2F"/>
    <w:rsid w:val="008761FF"/>
    <w:rsid w:val="008963D4"/>
    <w:rsid w:val="00914AB8"/>
    <w:rsid w:val="00915147"/>
    <w:rsid w:val="009314D4"/>
    <w:rsid w:val="00963E4E"/>
    <w:rsid w:val="0098365A"/>
    <w:rsid w:val="00991ABF"/>
    <w:rsid w:val="00995366"/>
    <w:rsid w:val="009B69D2"/>
    <w:rsid w:val="009D2DD5"/>
    <w:rsid w:val="009E306B"/>
    <w:rsid w:val="009F4B33"/>
    <w:rsid w:val="00A01303"/>
    <w:rsid w:val="00A22C43"/>
    <w:rsid w:val="00A2690C"/>
    <w:rsid w:val="00A357B7"/>
    <w:rsid w:val="00A537AC"/>
    <w:rsid w:val="00AB43C6"/>
    <w:rsid w:val="00AB7BDB"/>
    <w:rsid w:val="00AC227B"/>
    <w:rsid w:val="00AC3898"/>
    <w:rsid w:val="00AC4C05"/>
    <w:rsid w:val="00AD7068"/>
    <w:rsid w:val="00AF6EF2"/>
    <w:rsid w:val="00B06951"/>
    <w:rsid w:val="00BD1BD7"/>
    <w:rsid w:val="00BE2728"/>
    <w:rsid w:val="00BE562F"/>
    <w:rsid w:val="00C11D3F"/>
    <w:rsid w:val="00C16EC6"/>
    <w:rsid w:val="00C3076E"/>
    <w:rsid w:val="00C31309"/>
    <w:rsid w:val="00C46912"/>
    <w:rsid w:val="00C9496B"/>
    <w:rsid w:val="00D37CD4"/>
    <w:rsid w:val="00D62BB6"/>
    <w:rsid w:val="00D73AB4"/>
    <w:rsid w:val="00DC530B"/>
    <w:rsid w:val="00E1372F"/>
    <w:rsid w:val="00E144A0"/>
    <w:rsid w:val="00E20087"/>
    <w:rsid w:val="00E2299C"/>
    <w:rsid w:val="00E81C41"/>
    <w:rsid w:val="00E867FA"/>
    <w:rsid w:val="00EE4D13"/>
    <w:rsid w:val="00EF17B0"/>
    <w:rsid w:val="00F057B6"/>
    <w:rsid w:val="00F25CB4"/>
    <w:rsid w:val="00F33BC4"/>
    <w:rsid w:val="00F46FA0"/>
    <w:rsid w:val="00F7694E"/>
    <w:rsid w:val="00FB288D"/>
    <w:rsid w:val="00FC5BE7"/>
    <w:rsid w:val="00FF1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17986"/>
  <w15:docId w15:val="{08DD4490-9F0D-4540-83B6-28DA36AD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91ABF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91A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91ABF"/>
    <w:pPr>
      <w:ind w:left="720"/>
      <w:contextualSpacing/>
    </w:pPr>
  </w:style>
  <w:style w:type="character" w:styleId="a6">
    <w:name w:val="endnote reference"/>
    <w:basedOn w:val="a0"/>
    <w:uiPriority w:val="99"/>
    <w:semiHidden/>
    <w:unhideWhenUsed/>
    <w:rsid w:val="00991A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1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Юленька</dc:creator>
  <cp:lastModifiedBy>Ларченок</cp:lastModifiedBy>
  <cp:revision>46</cp:revision>
  <cp:lastPrinted>2020-01-15T10:02:00Z</cp:lastPrinted>
  <dcterms:created xsi:type="dcterms:W3CDTF">2017-02-20T13:45:00Z</dcterms:created>
  <dcterms:modified xsi:type="dcterms:W3CDTF">2020-11-10T17:59:00Z</dcterms:modified>
</cp:coreProperties>
</file>